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D" w:rsidRDefault="00E66E5D" w:rsidP="00D10C39">
      <w:pPr>
        <w:spacing w:after="0"/>
        <w:jc w:val="both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В рамках реализации приоритетного проекта </w:t>
      </w:r>
      <w:r w:rsidR="00D110A8">
        <w:rPr>
          <w:rStyle w:val="a4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«Формирование комфортной городской среды» 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настоящее время в 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Гудермесском муниципальном районе формируется перечень территорий, которые будут благоустроены в 2018 году.</w:t>
      </w:r>
    </w:p>
    <w:p w:rsidR="00E66E5D" w:rsidRDefault="00E66E5D" w:rsidP="00D10C39">
      <w:pPr>
        <w:spacing w:after="0"/>
        <w:jc w:val="both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целях общественного обсуждения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сайте администрации района в разделе «Городская среда» 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размещены адресные перечни дворовых и общественных территорий, включенных в муниципальн</w:t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ую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программ</w:t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0C39" w:rsidRPr="00D10C39">
        <w:rPr>
          <w:rStyle w:val="a3"/>
          <w:rFonts w:ascii="Arial" w:hAnsi="Arial" w:cs="Arial"/>
          <w:b/>
          <w:color w:val="000000"/>
          <w:sz w:val="20"/>
          <w:szCs w:val="20"/>
          <w:shd w:val="clear" w:color="auto" w:fill="FFFFFF"/>
        </w:rPr>
        <w:t>«Ф</w:t>
      </w:r>
      <w:r w:rsidR="00D110A8" w:rsidRPr="00D10C39">
        <w:rPr>
          <w:rStyle w:val="a3"/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ормировани</w:t>
      </w:r>
      <w:r w:rsidR="00D10C39" w:rsidRPr="00D10C39">
        <w:rPr>
          <w:rStyle w:val="a3"/>
          <w:rFonts w:ascii="Arial" w:hAnsi="Arial" w:cs="Arial"/>
          <w:b/>
          <w:color w:val="000000"/>
          <w:sz w:val="20"/>
          <w:szCs w:val="20"/>
          <w:shd w:val="clear" w:color="auto" w:fill="FFFFFF"/>
        </w:rPr>
        <w:t>е</w:t>
      </w:r>
      <w:r w:rsidR="00D110A8" w:rsidRPr="00D10C39">
        <w:rPr>
          <w:rStyle w:val="a3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современной городской среды на 2018-2022 годы</w:t>
      </w:r>
      <w:r w:rsidR="00D10C39" w:rsidRPr="00D10C39">
        <w:rPr>
          <w:rStyle w:val="a3"/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, а также Порядки приема и рассмотрения заявок, предложени</w:t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й и замечаний граждан к проекту 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программ</w:t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110A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br/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.Г</w:t>
      </w:r>
      <w:proofErr w:type="gram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удермес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организованы и работают пункты приема предложений граждан по включению общественных территорий в перечень пространств, отобранных для проведения   рейтингового голосования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адресу пр. 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А.А.Кадырова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, 1</w:t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пр. 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А.А.Кадырова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, 38, и в здании центрального  железнодорожного вокзала</w:t>
      </w:r>
      <w:r w:rsidR="00D110A8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B7B2A" w:rsidRDefault="00D110A8" w:rsidP="00D10C39">
      <w:pPr>
        <w:spacing w:after="0"/>
        <w:jc w:val="both"/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Вся необходимая информация по участию в отборе размещена на сайт</w:t>
      </w:r>
      <w:r w:rsidR="00E66E5D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е в разделе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66E5D" w:rsidRPr="00D10C39">
        <w:rPr>
          <w:rStyle w:val="a3"/>
          <w:rFonts w:ascii="Arial" w:hAnsi="Arial" w:cs="Arial"/>
          <w:b/>
          <w:color w:val="000000"/>
          <w:sz w:val="20"/>
          <w:szCs w:val="20"/>
          <w:shd w:val="clear" w:color="auto" w:fill="FFFFFF"/>
        </w:rPr>
        <w:t>«Городская среда»</w:t>
      </w:r>
      <w:r w:rsidRPr="00D10C39">
        <w:rPr>
          <w:rStyle w:val="a3"/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D10C39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br/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Призываем вас принять активное участие в формировании мероприятий по благоустройству нашей республики. Именно от вас зависит</w:t>
      </w:r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каком </w:t>
      </w:r>
      <w:proofErr w:type="gram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периоде</w:t>
      </w:r>
      <w:proofErr w:type="gramEnd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gramStart"/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какие</w:t>
      </w:r>
      <w:proofErr w:type="gramEnd"/>
      <w:r w:rsidR="00D10C39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виды работ будут выполнены в ваших дворах и в наших парках и скверах!</w:t>
      </w:r>
      <w:bookmarkStart w:id="0" w:name="_GoBack"/>
      <w:bookmarkEnd w:id="0"/>
    </w:p>
    <w:sectPr w:rsidR="00BB7B2A" w:rsidSect="00D10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8"/>
    <w:rsid w:val="00BB7B2A"/>
    <w:rsid w:val="00D10C39"/>
    <w:rsid w:val="00D110A8"/>
    <w:rsid w:val="00E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0A8"/>
    <w:rPr>
      <w:i/>
      <w:iCs/>
    </w:rPr>
  </w:style>
  <w:style w:type="character" w:styleId="a4">
    <w:name w:val="Strong"/>
    <w:basedOn w:val="a0"/>
    <w:uiPriority w:val="22"/>
    <w:qFormat/>
    <w:rsid w:val="00D11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0A8"/>
    <w:rPr>
      <w:i/>
      <w:iCs/>
    </w:rPr>
  </w:style>
  <w:style w:type="character" w:styleId="a4">
    <w:name w:val="Strong"/>
    <w:basedOn w:val="a0"/>
    <w:uiPriority w:val="22"/>
    <w:qFormat/>
    <w:rsid w:val="00D11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2</cp:revision>
  <dcterms:created xsi:type="dcterms:W3CDTF">2018-01-30T08:17:00Z</dcterms:created>
  <dcterms:modified xsi:type="dcterms:W3CDTF">2018-01-30T14:09:00Z</dcterms:modified>
</cp:coreProperties>
</file>